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6D81D" w14:textId="342AF861" w:rsidR="00780538" w:rsidRPr="00AE5F63" w:rsidRDefault="00780538" w:rsidP="0078053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E5F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Аннотации к рабочим программам педагогов на 20</w:t>
      </w:r>
      <w:r w:rsidR="002044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21</w:t>
      </w:r>
      <w:r w:rsidRPr="00AE5F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-202</w:t>
      </w:r>
      <w:r w:rsidR="002044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</w:t>
      </w:r>
      <w:bookmarkStart w:id="0" w:name="_GoBack"/>
      <w:bookmarkEnd w:id="0"/>
      <w:r w:rsidRPr="00AE5F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учебный год</w:t>
      </w:r>
    </w:p>
    <w:p w14:paraId="6A36B11D" w14:textId="4E9829F3" w:rsidR="00780538" w:rsidRPr="00780538" w:rsidRDefault="00780538" w:rsidP="0078053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538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воспитателя первой младшей группы</w:t>
      </w:r>
    </w:p>
    <w:p w14:paraId="099C5C93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 xml:space="preserve"> Рабочая программа воспитателя первой младшей группы разработана в соответствии с ООП ДО, Положения о рабочей программе педагога. Программа строится на принципе личностно-ориентированного взаимодействия взрослого с детьми первой младшей группы и обеспечивает социально-коммуникативное, познавательное, речевое, художественно-эстетическое и физическое развитие детей в возрасте от 2 лет до 3 лет с учетом их возрастных и индивидуальных особенностей. </w:t>
      </w:r>
    </w:p>
    <w:p w14:paraId="1E75C135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 xml:space="preserve"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14:paraId="74625D10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>Основные принципы построения и реализации Программы: o научной обоснованности и практической применимости; o единств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538">
        <w:rPr>
          <w:rFonts w:ascii="Times New Roman" w:hAnsi="Times New Roman" w:cs="Times New Roman"/>
          <w:sz w:val="28"/>
          <w:szCs w:val="28"/>
        </w:rPr>
        <w:t xml:space="preserve">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o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o комплексно-тематического построения образовательного процесса; o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 </w:t>
      </w:r>
    </w:p>
    <w:p w14:paraId="1774AED4" w14:textId="7324B476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14:paraId="622C0E46" w14:textId="4F2C7390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A36DF" w14:textId="5AF807DD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52970D" w14:textId="1379D1E6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627EA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5C432" w14:textId="540C5EBE" w:rsidR="00780538" w:rsidRDefault="00780538" w:rsidP="0078053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5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к рабочей программе воспитателя второй младшей группы</w:t>
      </w:r>
    </w:p>
    <w:p w14:paraId="799B7F74" w14:textId="77777777" w:rsidR="00780538" w:rsidRPr="00780538" w:rsidRDefault="00780538" w:rsidP="0078053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6F5F0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>Рабочая программа воспитателя второй младшей группы (далее по тексту - Программа) предназначена для организации образовательной деятельности с обучающимися второй младшей группы (3-4 лет). Программа разработана в соответствии с ООП ДО,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80538">
        <w:rPr>
          <w:rFonts w:ascii="Times New Roman" w:hAnsi="Times New Roman" w:cs="Times New Roman"/>
          <w:sz w:val="28"/>
          <w:szCs w:val="28"/>
        </w:rPr>
        <w:t xml:space="preserve"> о рабочей программе педагога и составлена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14:paraId="3714348F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>В Программе на первый план выдвигается развивающая функция образования, обеспечивающая становление личности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538">
        <w:rPr>
          <w:rFonts w:ascii="Times New Roman" w:hAnsi="Times New Roman" w:cs="Times New Roman"/>
          <w:sz w:val="28"/>
          <w:szCs w:val="28"/>
        </w:rPr>
        <w:t>нка и ориентирующая на его индивидуальные особенности. При разработке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деятельности, комплексно представлены все основные содержательные линии воспитания, обучения и развития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538">
        <w:rPr>
          <w:rFonts w:ascii="Times New Roman" w:hAnsi="Times New Roman" w:cs="Times New Roman"/>
          <w:sz w:val="28"/>
          <w:szCs w:val="28"/>
        </w:rPr>
        <w:t xml:space="preserve">нка. </w:t>
      </w:r>
    </w:p>
    <w:p w14:paraId="18972FDF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>Цель программы – создание благоприятных условий для полноценного проживания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538">
        <w:rPr>
          <w:rFonts w:ascii="Times New Roman" w:hAnsi="Times New Roman" w:cs="Times New Roman"/>
          <w:sz w:val="28"/>
          <w:szCs w:val="28"/>
        </w:rPr>
        <w:t>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538">
        <w:rPr>
          <w:rFonts w:ascii="Times New Roman" w:hAnsi="Times New Roman" w:cs="Times New Roman"/>
          <w:sz w:val="28"/>
          <w:szCs w:val="28"/>
        </w:rPr>
        <w:t>нка к жизни в современном обществе, обеспечение безопасности жизнедеятельности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538">
        <w:rPr>
          <w:rFonts w:ascii="Times New Roman" w:hAnsi="Times New Roman" w:cs="Times New Roman"/>
          <w:sz w:val="28"/>
          <w:szCs w:val="28"/>
        </w:rPr>
        <w:t xml:space="preserve">нка. При организации образовательной деятельности широко используются разнообразные игры, упражнения и игровые ситуации, демонстрационные картины и таблицы, раздаточный материал. Знания, умения и навыки детей закрепляются в процессе повседневного общения с дошкольниками, во время прогулок, игр, самостоятельной деятельности. </w:t>
      </w:r>
    </w:p>
    <w:p w14:paraId="5053DEBD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D537C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2C980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6043D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24F84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A04D6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7983F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05B36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DF261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1FB99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20F20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9A486" w14:textId="01CAB378" w:rsidR="00780538" w:rsidRDefault="00780538" w:rsidP="0078053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538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воспитателя средней группы</w:t>
      </w:r>
    </w:p>
    <w:p w14:paraId="5853BBD6" w14:textId="77777777" w:rsidR="00780538" w:rsidRPr="00780538" w:rsidRDefault="00780538" w:rsidP="0078053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A71DC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 xml:space="preserve">Рабочая программа воспитателя средней группы разработана в соответствии с ООП ДО. Программа строится на принципе личностно-ориентированного взаимодействия взрослого с обучающимися средней группы и обеспечивает социально-коммуникативное, познавательное, речевое, художественно-эстетическое и физическое развитие детей в возрасте от 4 лет до 5 лет с учетом их возрастных и индивидуальных особенностей. </w:t>
      </w:r>
    </w:p>
    <w:p w14:paraId="2A1309B7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 Организация образовательной работы предполагает воспитание и обучение во время непосредственной образовательной деятельности, в режимных моментах и в совместной деятельности педагога с обучающимися в течение всего дня. В образовательной деятельности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 </w:t>
      </w:r>
    </w:p>
    <w:p w14:paraId="72754555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 xml:space="preserve">Цель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14:paraId="2E098097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0039B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682DE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6B29B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C56AB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EADA9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B3DBB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49A5E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644BE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ADA7B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FC26D7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755AF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F0D94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A824B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F818B" w14:textId="77777777" w:rsidR="00780538" w:rsidRP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538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воспитателя старшей группы</w:t>
      </w:r>
    </w:p>
    <w:p w14:paraId="3205579D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 xml:space="preserve">Рабочая программа воспитателя старшей группы разработана </w:t>
      </w:r>
      <w:proofErr w:type="gramStart"/>
      <w:r w:rsidRPr="0078053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538">
        <w:rPr>
          <w:rFonts w:ascii="Times New Roman" w:hAnsi="Times New Roman" w:cs="Times New Roman"/>
          <w:sz w:val="28"/>
          <w:szCs w:val="28"/>
        </w:rPr>
        <w:t>учебного плана и обеспечивают разностороннее развитие детей в возрасте от 5 до 6 лет в соответствии с их возрастными и индивидуальными особенностями. Рабочая программа разработана в соответствии с требованиями ФГОС ДО, Законом «Об образовании», а также на основе ООП ДО, целью которой является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7ED7E91F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 xml:space="preserve"> Содержание данной программы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Программа реализуется в период непосредственного пребывания обучающегося в Образовательной организации. </w:t>
      </w:r>
    </w:p>
    <w:p w14:paraId="1E36DCC7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>Содержание программы представлено в виде перспективно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0538">
        <w:rPr>
          <w:rFonts w:ascii="Times New Roman" w:hAnsi="Times New Roman" w:cs="Times New Roman"/>
          <w:sz w:val="28"/>
          <w:szCs w:val="28"/>
        </w:rPr>
        <w:t xml:space="preserve">тематического планирования образовательной работы с детьми (на учебный год) по основным направлениям развития ребенка. </w:t>
      </w:r>
    </w:p>
    <w:p w14:paraId="28F00C2F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2A22A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490FC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8F143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C6A5E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C92BB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20FD0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8736A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CC251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F0556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AEE146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48CDF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F38BF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221F9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C7524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D65E4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FFF01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02ED5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9C4F1" w14:textId="77777777" w:rsidR="00780538" w:rsidRPr="00780538" w:rsidRDefault="00780538" w:rsidP="0078053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538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воспитателя старшей группы компенсирующей направленности</w:t>
      </w:r>
    </w:p>
    <w:p w14:paraId="412E160E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 xml:space="preserve"> Рабочая программа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Российской Федерации «Об утверждении ФГОС дошкольного образования №1155 от 17 октября 2013 года) и на основе адаптированной образовательной программы дошкольного образования и предназначена для работы в старшей группе компенсирующей направленности. Рабочая программа определяет содержание и организацию образовательного процесса, направленные на создание условий для формирования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</w:t>
      </w:r>
    </w:p>
    <w:p w14:paraId="10ED636A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proofErr w:type="spellStart"/>
      <w:r w:rsidRPr="00780538">
        <w:rPr>
          <w:rFonts w:ascii="Times New Roman" w:hAnsi="Times New Roman" w:cs="Times New Roman"/>
          <w:sz w:val="28"/>
          <w:szCs w:val="28"/>
        </w:rPr>
        <w:t>cоздание</w:t>
      </w:r>
      <w:proofErr w:type="spellEnd"/>
      <w:r w:rsidRPr="00780538">
        <w:rPr>
          <w:rFonts w:ascii="Times New Roman" w:hAnsi="Times New Roman" w:cs="Times New Roman"/>
          <w:sz w:val="28"/>
          <w:szCs w:val="28"/>
        </w:rPr>
        <w:t xml:space="preserve"> условий развития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538">
        <w:rPr>
          <w:rFonts w:ascii="Times New Roman" w:hAnsi="Times New Roman" w:cs="Times New Roman"/>
          <w:sz w:val="28"/>
          <w:szCs w:val="28"/>
        </w:rPr>
        <w:t xml:space="preserve">нка 5-6 лет (в том числе с особыми образовательными потребностями), открывающих возможности для позитивной социализации, личностного развития, развития инициативы, активности и творческих способностей на основе сотрудничества с взрослыми и сверстниками и соответствующим возрасту видам деятельности. Содержание данной программы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Программа реализуется в период непосредственного пребывания обучающегося в Образовательной организации. </w:t>
      </w:r>
    </w:p>
    <w:p w14:paraId="3A77722A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>Содержание программы представлено в виде перспективно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0538">
        <w:rPr>
          <w:rFonts w:ascii="Times New Roman" w:hAnsi="Times New Roman" w:cs="Times New Roman"/>
          <w:sz w:val="28"/>
          <w:szCs w:val="28"/>
        </w:rPr>
        <w:t xml:space="preserve">тематического планирования образовательной работы с детьми (на учебный год) по основным направлениям развития ребенка. 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 (ФГОС ДО), представляющему собой совокупность обязательных требований к дошкольному образованию. </w:t>
      </w:r>
    </w:p>
    <w:p w14:paraId="6AA12457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9BFD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1EEBA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568D5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7C415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880C2" w14:textId="46D05212" w:rsidR="00780538" w:rsidRPr="00780538" w:rsidRDefault="00780538" w:rsidP="0078053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5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к рабочей программе воспитателя подготовительной к школе группы</w:t>
      </w:r>
    </w:p>
    <w:p w14:paraId="1F2541BF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>Настоящая рабочая программа воспитателя подготовительной к школе группы обеспечивает разностороннее развитие детей в возрасте от 6 до 7 лет с учетом их возрастных и индивидуальных особенностей по основным направлениям: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0538">
        <w:rPr>
          <w:rFonts w:ascii="Times New Roman" w:hAnsi="Times New Roman" w:cs="Times New Roman"/>
          <w:sz w:val="28"/>
          <w:szCs w:val="28"/>
        </w:rPr>
        <w:t>коммуникативному, познавательному, речевому, художественно-эстетическому и физическому развитию.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возраста. Рабочая программа построена в соответствии с требованиями ФГОС ДО, Законом РФ «Об образовании», а также на основе основной ООП ДО, ведущими целями которой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</w:t>
      </w:r>
    </w:p>
    <w:p w14:paraId="60549BDB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организацию 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0538">
        <w:rPr>
          <w:rFonts w:ascii="Times New Roman" w:hAnsi="Times New Roman" w:cs="Times New Roman"/>
          <w:sz w:val="28"/>
          <w:szCs w:val="28"/>
        </w:rPr>
        <w:t xml:space="preserve">образовательного процесса для детей подготовительной к школе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Содержание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социально-коммуникативному, познавательному, речевому, художественно-эстетическому и физическому развитию. В программе обозначены формы работы для построения педагогического процесса с выходом на соответствие выпускника Образовательной организации портрету выпускника, в соответствие с целевыми ориентирами, прописанными в ФГОС ДО и основной образовательной программе дошкольного образования. </w:t>
      </w:r>
    </w:p>
    <w:p w14:paraId="020894AD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ED1550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8C254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903B9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DD50D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57AC6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17484" w14:textId="2B6FB409" w:rsidR="00780538" w:rsidRPr="00780538" w:rsidRDefault="00780538" w:rsidP="0078053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5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к рабочей программе учителя-логопеда</w:t>
      </w:r>
    </w:p>
    <w:p w14:paraId="132213FB" w14:textId="77777777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 xml:space="preserve">Основой рабочей программы учителя-логопеда является создание оптимальных условий для коррекционно-развивающей работы и всестороннего гармоничного развития детей с общим недоразвитием речи. Коррекционная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14:paraId="67E2B02C" w14:textId="7E8D7081" w:rsid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строится на </w:t>
      </w:r>
      <w:proofErr w:type="spellStart"/>
      <w:r w:rsidRPr="00780538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780538">
        <w:rPr>
          <w:rFonts w:ascii="Times New Roman" w:hAnsi="Times New Roman" w:cs="Times New Roman"/>
          <w:sz w:val="28"/>
          <w:szCs w:val="28"/>
        </w:rPr>
        <w:t xml:space="preserve"> и специфических принципах. Программа имеет в своей основе также принципы систематичности и взаимосвязи учебного материала, его конкретности и доступности, постепенности, концентрического наращивания информации по всем направлениям работы, что позволяет ребенку опираться на уже имеющиеся у него знания и умения, и в конечном итоге обеспечивает поступательное развитие. </w:t>
      </w:r>
    </w:p>
    <w:p w14:paraId="647B3C38" w14:textId="775A8D11" w:rsidR="00574118" w:rsidRPr="00780538" w:rsidRDefault="00780538" w:rsidP="00780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8">
        <w:rPr>
          <w:rFonts w:ascii="Times New Roman" w:hAnsi="Times New Roman" w:cs="Times New Roman"/>
          <w:sz w:val="28"/>
          <w:szCs w:val="28"/>
        </w:rPr>
        <w:t>Таким образом, выполнение коррекционных, развивающих и воспитательных задач обеспечивается благодаря комплексному подходу и тесной взаимосвязи работы специалистов Образовательной организации. Так, взаимосвязь в работе учителя-логопеда обеспечивает выбор адекватной коррекционной методики. Реализация принципа комплексности способствует более высоким темпам общего и речевого развития детей и предусматривает совместную работу учителя-логопеда, музыкального руководителя, инструктора по физической культуре, воспитателей и родителей.</w:t>
      </w:r>
    </w:p>
    <w:sectPr w:rsidR="00574118" w:rsidRPr="0078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38"/>
    <w:rsid w:val="0020442F"/>
    <w:rsid w:val="003976DC"/>
    <w:rsid w:val="00574118"/>
    <w:rsid w:val="00780538"/>
    <w:rsid w:val="00AE5F63"/>
    <w:rsid w:val="00D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1870</Words>
  <Characters>10663</Characters>
  <Application>Microsoft Office Word</Application>
  <DocSecurity>0</DocSecurity>
  <Lines>88</Lines>
  <Paragraphs>25</Paragraphs>
  <ScaleCrop>false</ScaleCrop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Алексеева</dc:creator>
  <cp:keywords/>
  <dc:description/>
  <cp:lastModifiedBy>Пользователь Biostar</cp:lastModifiedBy>
  <cp:revision>6</cp:revision>
  <dcterms:created xsi:type="dcterms:W3CDTF">2019-12-12T09:44:00Z</dcterms:created>
  <dcterms:modified xsi:type="dcterms:W3CDTF">2021-11-24T19:51:00Z</dcterms:modified>
</cp:coreProperties>
</file>